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7BD1D" w14:textId="726CF58F" w:rsidR="00AB51E4" w:rsidRPr="003477A0" w:rsidRDefault="00AB51E4" w:rsidP="00C75ADB">
      <w:pPr>
        <w:ind w:left="7788"/>
        <w:rPr>
          <w:b/>
        </w:rPr>
      </w:pPr>
      <w:r w:rsidRPr="003477A0">
        <w:rPr>
          <w:b/>
        </w:rPr>
        <w:t>Załącznik nr 1</w:t>
      </w:r>
    </w:p>
    <w:p w14:paraId="7A5ECF75" w14:textId="77777777" w:rsidR="00AB51E4" w:rsidRPr="003477A0" w:rsidRDefault="00AB51E4" w:rsidP="00AB51E4">
      <w:pPr>
        <w:jc w:val="center"/>
        <w:rPr>
          <w:b/>
        </w:rPr>
      </w:pPr>
      <w:r w:rsidRPr="003477A0">
        <w:rPr>
          <w:b/>
        </w:rPr>
        <w:t>FORMULARZ  CENOWY</w:t>
      </w:r>
    </w:p>
    <w:p w14:paraId="2249B81D" w14:textId="1139D354" w:rsidR="00AB51E4" w:rsidRPr="003477A0" w:rsidRDefault="00AB51E4" w:rsidP="00AB51E4">
      <w:pPr>
        <w:rPr>
          <w:b/>
        </w:rPr>
      </w:pPr>
      <w:r w:rsidRPr="003477A0">
        <w:rPr>
          <w:b/>
        </w:rPr>
        <w:t xml:space="preserve">Pakiet nr </w:t>
      </w:r>
      <w:r w:rsidR="00C75ADB">
        <w:rPr>
          <w:b/>
        </w:rPr>
        <w:t>.......</w:t>
      </w:r>
    </w:p>
    <w:p w14:paraId="0128E6B6" w14:textId="77777777" w:rsidR="00AB51E4" w:rsidRPr="003477A0" w:rsidRDefault="00AB51E4" w:rsidP="00AB51E4">
      <w:pPr>
        <w:jc w:val="center"/>
        <w:rPr>
          <w:b/>
        </w:rPr>
      </w:pPr>
    </w:p>
    <w:tbl>
      <w:tblPr>
        <w:tblW w:w="97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193"/>
        <w:gridCol w:w="1276"/>
        <w:gridCol w:w="851"/>
        <w:gridCol w:w="2409"/>
        <w:gridCol w:w="2410"/>
      </w:tblGrid>
      <w:tr w:rsidR="00AB51E4" w:rsidRPr="003477A0" w14:paraId="63376046" w14:textId="77777777" w:rsidTr="00C75ADB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27941C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</w:pPr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69AE4C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</w:pPr>
          </w:p>
          <w:p w14:paraId="57505A75" w14:textId="77777777" w:rsidR="00AB51E4" w:rsidRPr="003477A0" w:rsidRDefault="00AB51E4" w:rsidP="00C81995">
            <w:pPr>
              <w:jc w:val="center"/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</w:pPr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>Opis przedmiotu zamówienia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AB2F94" w14:textId="77777777" w:rsidR="00AB51E4" w:rsidRPr="003477A0" w:rsidRDefault="00AB51E4" w:rsidP="00C81995">
            <w:pPr>
              <w:spacing w:before="40" w:after="40"/>
              <w:jc w:val="center"/>
              <w:rPr>
                <w:b/>
                <w:sz w:val="20"/>
                <w:szCs w:val="20"/>
                <w:lang w:eastAsia="pl-PL"/>
              </w:rPr>
            </w:pPr>
            <w:r w:rsidRPr="003477A0">
              <w:rPr>
                <w:b/>
                <w:sz w:val="20"/>
                <w:szCs w:val="20"/>
                <w:lang w:eastAsia="pl-PL"/>
              </w:rPr>
              <w:t xml:space="preserve">Nazwa, producent, </w:t>
            </w:r>
            <w:r w:rsidRPr="003477A0">
              <w:rPr>
                <w:b/>
                <w:sz w:val="20"/>
                <w:szCs w:val="20"/>
                <w:lang w:eastAsia="pl-PL"/>
              </w:rPr>
              <w:br/>
              <w:t>nr katalogowy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4D26AC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</w:pPr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D14928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</w:pPr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 xml:space="preserve">Cena </w:t>
            </w:r>
            <w:proofErr w:type="spellStart"/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>jednostk</w:t>
            </w:r>
            <w:proofErr w:type="spellEnd"/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>. netto w PLN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077F9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</w:pPr>
            <w:r w:rsidRPr="003477A0">
              <w:rPr>
                <w:rFonts w:eastAsia="Andale Sans UI"/>
                <w:b/>
                <w:kern w:val="2"/>
                <w:sz w:val="20"/>
                <w:szCs w:val="20"/>
                <w:lang w:eastAsia="pl-PL"/>
              </w:rPr>
              <w:t>Wartość brutto w PLN</w:t>
            </w:r>
          </w:p>
        </w:tc>
      </w:tr>
      <w:tr w:rsidR="00AB51E4" w:rsidRPr="003477A0" w14:paraId="42A3AECB" w14:textId="77777777" w:rsidTr="00C75ADB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754EF2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kern w:val="2"/>
                <w:sz w:val="20"/>
                <w:szCs w:val="20"/>
                <w:lang w:eastAsia="pl-PL"/>
              </w:rPr>
            </w:pPr>
            <w:r w:rsidRPr="003477A0">
              <w:rPr>
                <w:rFonts w:eastAsia="Andale Sans UI"/>
                <w:kern w:val="2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627ADF" w14:textId="5AD25557" w:rsidR="00AB51E4" w:rsidRPr="003477A0" w:rsidRDefault="00C75ADB" w:rsidP="00C81995">
            <w:pPr>
              <w:rPr>
                <w:sz w:val="20"/>
                <w:szCs w:val="20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Aparat .........................</w:t>
            </w:r>
            <w:r w:rsidR="00AB51E4">
              <w:rPr>
                <w:sz w:val="20"/>
                <w:szCs w:val="20"/>
                <w:lang w:eastAsia="pl-PL"/>
              </w:rPr>
              <w:t xml:space="preserve"> </w:t>
            </w:r>
            <w:r>
              <w:rPr>
                <w:sz w:val="20"/>
                <w:szCs w:val="20"/>
                <w:lang w:eastAsia="pl-PL"/>
              </w:rPr>
              <w:t xml:space="preserve">o parametrach </w:t>
            </w:r>
            <w:r w:rsidR="00AB51E4">
              <w:rPr>
                <w:sz w:val="20"/>
                <w:szCs w:val="20"/>
                <w:lang w:eastAsia="pl-PL"/>
              </w:rPr>
              <w:t>określonych w Załączniku  nr</w:t>
            </w:r>
            <w:r>
              <w:rPr>
                <w:sz w:val="20"/>
                <w:szCs w:val="20"/>
                <w:lang w:eastAsia="pl-PL"/>
              </w:rPr>
              <w:t xml:space="preserve"> </w:t>
            </w:r>
            <w:r w:rsidR="00AB51E4">
              <w:rPr>
                <w:sz w:val="20"/>
                <w:szCs w:val="20"/>
                <w:lang w:eastAsia="pl-PL"/>
              </w:rPr>
              <w:t>1.1 do formularza cenowego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109880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kern w:val="2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B73806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kern w:val="2"/>
                <w:sz w:val="20"/>
                <w:szCs w:val="20"/>
                <w:lang w:eastAsia="pl-PL"/>
              </w:rPr>
            </w:pPr>
            <w:r>
              <w:rPr>
                <w:rFonts w:eastAsia="Andale Sans UI"/>
                <w:kern w:val="2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ED09A3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kern w:val="2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76251" w14:textId="77777777" w:rsidR="00AB51E4" w:rsidRPr="003477A0" w:rsidRDefault="00AB51E4" w:rsidP="00C81995">
            <w:pPr>
              <w:snapToGrid w:val="0"/>
              <w:jc w:val="center"/>
              <w:rPr>
                <w:rFonts w:eastAsia="Andale Sans UI"/>
                <w:b/>
                <w:kern w:val="2"/>
                <w:lang w:eastAsia="pl-PL"/>
              </w:rPr>
            </w:pPr>
          </w:p>
        </w:tc>
      </w:tr>
    </w:tbl>
    <w:p w14:paraId="1C7574C5" w14:textId="77777777" w:rsidR="00AB51E4" w:rsidRPr="003477A0" w:rsidRDefault="00AB51E4" w:rsidP="00AB51E4">
      <w:pPr>
        <w:ind w:right="850"/>
        <w:rPr>
          <w:b/>
        </w:rPr>
      </w:pPr>
    </w:p>
    <w:p w14:paraId="610D66EE" w14:textId="77777777" w:rsidR="00AB51E4" w:rsidRPr="003477A0" w:rsidRDefault="00AB51E4" w:rsidP="00AB51E4">
      <w:pPr>
        <w:jc w:val="both"/>
        <w:rPr>
          <w:rFonts w:eastAsia="Calibri"/>
        </w:rPr>
      </w:pPr>
      <w:r w:rsidRPr="003477A0">
        <w:rPr>
          <w:rFonts w:eastAsia="Calibri"/>
        </w:rPr>
        <w:t xml:space="preserve">Wartość netto Pakietu nr </w:t>
      </w:r>
      <w:r>
        <w:rPr>
          <w:rFonts w:eastAsia="Calibri"/>
        </w:rPr>
        <w:t>.....</w:t>
      </w:r>
      <w:r w:rsidRPr="003477A0">
        <w:rPr>
          <w:rFonts w:eastAsia="Calibri"/>
        </w:rPr>
        <w:t xml:space="preserve"> wynosi: ............... zł,   (słownie: ...........................................)</w:t>
      </w:r>
    </w:p>
    <w:p w14:paraId="5A32AF98" w14:textId="77777777" w:rsidR="00AB51E4" w:rsidRPr="003477A0" w:rsidRDefault="00AB51E4" w:rsidP="00AB51E4">
      <w:pPr>
        <w:jc w:val="both"/>
        <w:rPr>
          <w:b/>
        </w:rPr>
      </w:pPr>
      <w:r w:rsidRPr="003477A0">
        <w:rPr>
          <w:rFonts w:eastAsia="Calibri"/>
        </w:rPr>
        <w:t xml:space="preserve">Wartość brutto Pakietu nr </w:t>
      </w:r>
      <w:r>
        <w:rPr>
          <w:rFonts w:eastAsia="Calibri"/>
        </w:rPr>
        <w:t>.....</w:t>
      </w:r>
      <w:r w:rsidRPr="003477A0">
        <w:rPr>
          <w:rFonts w:eastAsia="Calibri"/>
        </w:rPr>
        <w:t xml:space="preserve"> wynosi .............. zł,   (słownie: .................................................)</w:t>
      </w:r>
    </w:p>
    <w:p w14:paraId="65875313" w14:textId="2998E12D" w:rsidR="00AB51E4" w:rsidRDefault="00AB51E4" w:rsidP="00AB51E4">
      <w:pPr>
        <w:tabs>
          <w:tab w:val="left" w:pos="5925"/>
        </w:tabs>
        <w:rPr>
          <w:rFonts w:ascii="Times New Roman" w:hAnsi="Times New Roman" w:cs="Times New Roman"/>
          <w:b/>
          <w:sz w:val="24"/>
        </w:rPr>
      </w:pPr>
    </w:p>
    <w:p w14:paraId="69034F44" w14:textId="77777777" w:rsidR="00922BBD" w:rsidRDefault="00922BBD" w:rsidP="00AB51E4">
      <w:pPr>
        <w:tabs>
          <w:tab w:val="left" w:pos="5925"/>
        </w:tabs>
        <w:rPr>
          <w:rFonts w:ascii="Times New Roman" w:hAnsi="Times New Roman" w:cs="Times New Roman"/>
          <w:b/>
          <w:sz w:val="24"/>
        </w:rPr>
      </w:pPr>
    </w:p>
    <w:p w14:paraId="18496888" w14:textId="34AF231D" w:rsidR="00922BBD" w:rsidRDefault="00922BBD" w:rsidP="00922BB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</w:t>
      </w:r>
    </w:p>
    <w:p w14:paraId="27EE549D" w14:textId="761ED7CA" w:rsidR="00A43DB7" w:rsidRDefault="00922BBD" w:rsidP="00922BBD">
      <w:pPr>
        <w:ind w:left="6372" w:firstLine="708"/>
      </w:pPr>
      <w:r>
        <w:t>Data, podpis</w:t>
      </w:r>
    </w:p>
    <w:sectPr w:rsidR="00A43DB7" w:rsidSect="00AD2940">
      <w:headerReference w:type="default" r:id="rId4"/>
      <w:footerReference w:type="default" r:id="rId5"/>
      <w:pgSz w:w="11906" w:h="16838"/>
      <w:pgMar w:top="1417" w:right="1133" w:bottom="1417" w:left="1134" w:header="709" w:footer="709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3ABD6" w14:textId="77777777" w:rsidR="00933A42" w:rsidRDefault="00922BBD">
    <w:pPr>
      <w:pStyle w:val="Stopka"/>
    </w:pPr>
  </w:p>
  <w:tbl>
    <w:tblPr>
      <w:tblStyle w:val="Tabela-Siatka"/>
      <w:tblW w:w="9747" w:type="dxa"/>
      <w:tblCellMar>
        <w:left w:w="138" w:type="dxa"/>
      </w:tblCellMar>
      <w:tblLook w:val="04A0" w:firstRow="1" w:lastRow="0" w:firstColumn="1" w:lastColumn="0" w:noHBand="0" w:noVBand="1"/>
    </w:tblPr>
    <w:tblGrid>
      <w:gridCol w:w="6062"/>
      <w:gridCol w:w="3685"/>
    </w:tblGrid>
    <w:tr w:rsidR="00933A42" w14:paraId="50068CA0" w14:textId="77777777">
      <w:tc>
        <w:tcPr>
          <w:tcW w:w="60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32422B6" w14:textId="77777777" w:rsidR="00933A42" w:rsidRDefault="00922BBD">
          <w:pPr>
            <w:pStyle w:val="Tytu"/>
            <w:spacing w:after="0"/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  <w:t>ul. Żeromskiego 24/26; 95-080 Tuszyn</w:t>
          </w:r>
        </w:p>
        <w:p w14:paraId="6C545E28" w14:textId="77777777" w:rsidR="00933A42" w:rsidRDefault="00922BBD">
          <w:pPr>
            <w:pStyle w:val="Tytu"/>
            <w:spacing w:after="0"/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</w:pPr>
          <w:proofErr w:type="spellStart"/>
          <w:r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  <w:t>tel</w:t>
          </w:r>
          <w:proofErr w:type="spellEnd"/>
          <w:r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  <w:t>: 42-614 34 00; fax:42-232 17 04;</w:t>
          </w:r>
        </w:p>
        <w:p w14:paraId="7BAD0DA7" w14:textId="77777777" w:rsidR="00933A42" w:rsidRDefault="00922BBD">
          <w:pPr>
            <w:pStyle w:val="Tytu"/>
            <w:spacing w:after="0"/>
          </w:pPr>
          <w:hyperlink r:id="rId1">
            <w:r>
              <w:rPr>
                <w:rStyle w:val="czeinternetowe"/>
                <w:rFonts w:ascii="Times New Roman" w:hAnsi="Times New Roman" w:cs="Times New Roman"/>
                <w:b/>
                <w:sz w:val="20"/>
                <w:szCs w:val="22"/>
                <w:lang w:val="en-US"/>
              </w:rPr>
              <w:t>www.spztuszyn.pl</w:t>
            </w:r>
          </w:hyperlink>
          <w:r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  <w:lang w:val="en-US"/>
            </w:rPr>
            <w:t>; mail: administracja@spztuszyn.pl</w:t>
          </w:r>
        </w:p>
      </w:tc>
      <w:tc>
        <w:tcPr>
          <w:tcW w:w="368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8F1B9E0" w14:textId="77777777" w:rsidR="00933A42" w:rsidRDefault="00922BBD">
          <w:pPr>
            <w:pStyle w:val="Tytu"/>
            <w:spacing w:after="0"/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  <w:t>NIP 771-10-82-585</w:t>
          </w:r>
        </w:p>
        <w:p w14:paraId="2C74AA1B" w14:textId="77777777" w:rsidR="00933A42" w:rsidRDefault="00922BBD">
          <w:pPr>
            <w:pStyle w:val="Tytu"/>
            <w:spacing w:after="0"/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  <w:t>REGON:590500790</w:t>
          </w:r>
        </w:p>
        <w:p w14:paraId="12AE9E96" w14:textId="77777777" w:rsidR="00933A42" w:rsidRDefault="00922BBD">
          <w:pPr>
            <w:pStyle w:val="Tytu"/>
            <w:spacing w:after="0"/>
            <w:rPr>
              <w:rFonts w:ascii="Times New Roman" w:hAnsi="Times New Roman" w:cs="Times New Roman"/>
              <w:b/>
              <w:color w:val="222A35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bCs/>
              <w:color w:val="222A35" w:themeColor="text2" w:themeShade="80"/>
              <w:sz w:val="20"/>
              <w:szCs w:val="22"/>
            </w:rPr>
            <w:t>Numer KRS: 0000050481</w:t>
          </w:r>
        </w:p>
      </w:tc>
    </w:tr>
  </w:tbl>
  <w:p w14:paraId="264DAF71" w14:textId="77777777" w:rsidR="00933A42" w:rsidRDefault="00922BBD">
    <w:pPr>
      <w:pStyle w:val="Stopka"/>
      <w:tabs>
        <w:tab w:val="left" w:pos="6547"/>
      </w:tabs>
    </w:pPr>
    <w:r>
      <w:rPr>
        <w:rFonts w:ascii="Times New Roman" w:hAnsi="Times New Roman" w:cs="Times New Roman"/>
        <w:b/>
        <w:color w:val="222A35" w:themeColor="text2" w:themeShade="80"/>
        <w:sz w:val="32"/>
      </w:rP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FF95" w14:textId="77777777" w:rsidR="00933A42" w:rsidRDefault="00922BBD" w:rsidP="008A48FD">
    <w:pPr>
      <w:pStyle w:val="Tytu"/>
      <w:ind w:left="-284" w:right="-567"/>
      <w:jc w:val="both"/>
    </w:pPr>
    <w:r>
      <w:rPr>
        <w:noProof/>
        <w:lang w:eastAsia="pl-PL"/>
      </w:rPr>
      <w:drawing>
        <wp:inline distT="0" distB="0" distL="0" distR="0" wp14:anchorId="5C192B92" wp14:editId="4CA97201">
          <wp:extent cx="1249680" cy="610870"/>
          <wp:effectExtent l="0" t="0" r="0" b="0"/>
          <wp:docPr id="86" name="Obraz 3" descr="C:\Users\kierownik\Desktop\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C:\Users\kierownik\Desktop\logo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10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</w:t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</w:t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  </w:t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 </w:t>
    </w:r>
    <w:r w:rsidRPr="00AB1335"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drawing>
        <wp:inline distT="0" distB="0" distL="0" distR="0" wp14:anchorId="1B8774C5" wp14:editId="36976C54">
          <wp:extent cx="722506" cy="700830"/>
          <wp:effectExtent l="0" t="0" r="1905" b="4445"/>
          <wp:docPr id="87" name="Obraz 87" descr="C:\Users\SPZ\Desktop\AKREDYTACJA PROCEDURY NOWE 11-01-2019\CERTYFIKAT\jpg\kolor 94 010_17 Przych_Rej w Tuszynie Logo certyfikatu akredytacj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esktop\AKREDYTACJA PROCEDURY NOWE 11-01-2019\CERTYFIKAT\jpg\kolor 94 010_17 Przych_Rej w Tuszynie Logo certyfikatu akredytacj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34" cy="704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  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</w:t>
    </w:r>
    <w:r w:rsidRPr="003B5869"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drawing>
        <wp:inline distT="0" distB="0" distL="0" distR="0" wp14:anchorId="6A23A649" wp14:editId="74AF1B34">
          <wp:extent cx="914400" cy="685410"/>
          <wp:effectExtent l="0" t="0" r="0" b="635"/>
          <wp:docPr id="2" name="Obraz 2" descr="C:\Users\SPZ\Desktop\znak cert pcc-pca QM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esktop\znak cert pcc-pca QM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43" cy="688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 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 </w:t>
    </w:r>
    <w:r>
      <w:rPr>
        <w:rFonts w:ascii="Times New Roman" w:hAnsi="Times New Roman" w:cs="Times New Roman"/>
        <w:b/>
        <w:color w:val="222A35" w:themeColor="text2" w:themeShade="80"/>
        <w:sz w:val="32"/>
      </w:rPr>
      <w:t xml:space="preserve">  </w:t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</w:t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drawing>
        <wp:inline distT="0" distB="0" distL="0" distR="0" wp14:anchorId="7CB38E2D" wp14:editId="0F6250F5">
          <wp:extent cx="1242482" cy="699135"/>
          <wp:effectExtent l="0" t="0" r="0" b="5715"/>
          <wp:docPr id="89" name="Obraz 1" descr="C:\Users\kierownik\Pictures\logo zdrowa gm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C:\Users\kierownik\Pictures\logo zdrowa gmin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56988" cy="707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</w:t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  </w:t>
    </w:r>
    <w:r w:rsidRPr="00010192"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drawing>
        <wp:inline distT="0" distB="0" distL="0" distR="0" wp14:anchorId="49C87D2D" wp14:editId="2B770DB4">
          <wp:extent cx="739370" cy="693420"/>
          <wp:effectExtent l="0" t="0" r="3810" b="0"/>
          <wp:docPr id="88" name="Obraz 88" descr="C:\Users\SPZ\Documents\SZMP stowarzyszenie zdrowe miasta\logo-SZ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ocuments\SZMP stowarzyszenie zdrowe miasta\logo-SZM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32" cy="694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color w:val="222A35" w:themeColor="text2" w:themeShade="80"/>
        <w:sz w:val="32"/>
        <w:lang w:eastAsia="pl-PL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E4"/>
    <w:rsid w:val="001C5DAC"/>
    <w:rsid w:val="00435A10"/>
    <w:rsid w:val="008D2B31"/>
    <w:rsid w:val="00922BBD"/>
    <w:rsid w:val="00991DB7"/>
    <w:rsid w:val="00AB51E4"/>
    <w:rsid w:val="00B577C6"/>
    <w:rsid w:val="00C7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F83B8"/>
  <w15:chartTrackingRefBased/>
  <w15:docId w15:val="{713FD55B-0F9A-4AE1-956C-503F5107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51E4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AB51E4"/>
  </w:style>
  <w:style w:type="character" w:customStyle="1" w:styleId="TytuZnak">
    <w:name w:val="Tytuł Znak"/>
    <w:basedOn w:val="Domylnaczcionkaakapitu"/>
    <w:link w:val="Tytu"/>
    <w:uiPriority w:val="10"/>
    <w:qFormat/>
    <w:rsid w:val="00AB51E4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czeinternetowe">
    <w:name w:val="Łącze internetowe"/>
    <w:basedOn w:val="Domylnaczcionkaakapitu"/>
    <w:uiPriority w:val="99"/>
    <w:unhideWhenUsed/>
    <w:rsid w:val="00AB51E4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51E4"/>
    <w:pPr>
      <w:tabs>
        <w:tab w:val="center" w:pos="4536"/>
        <w:tab w:val="right" w:pos="9072"/>
      </w:tabs>
      <w:spacing w:after="0" w:line="240" w:lineRule="auto"/>
    </w:pPr>
    <w:rPr>
      <w:color w:val="auto"/>
    </w:rPr>
  </w:style>
  <w:style w:type="character" w:customStyle="1" w:styleId="StopkaZnak1">
    <w:name w:val="Stopka Znak1"/>
    <w:basedOn w:val="Domylnaczcionkaakapitu"/>
    <w:uiPriority w:val="99"/>
    <w:semiHidden/>
    <w:rsid w:val="00AB51E4"/>
    <w:rPr>
      <w:color w:val="00000A"/>
    </w:rPr>
  </w:style>
  <w:style w:type="paragraph" w:styleId="Tytu">
    <w:name w:val="Title"/>
    <w:basedOn w:val="Normalny"/>
    <w:link w:val="TytuZnak"/>
    <w:uiPriority w:val="10"/>
    <w:qFormat/>
    <w:rsid w:val="00AB51E4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ytuZnak1">
    <w:name w:val="Tytuł Znak1"/>
    <w:basedOn w:val="Domylnaczcionkaakapitu"/>
    <w:uiPriority w:val="10"/>
    <w:rsid w:val="00AB5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AB51E4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ztuszyn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 Tuszyn</dc:creator>
  <cp:keywords/>
  <dc:description/>
  <cp:lastModifiedBy>SPZ Tuszyn</cp:lastModifiedBy>
  <cp:revision>1</cp:revision>
  <dcterms:created xsi:type="dcterms:W3CDTF">2022-05-20T07:30:00Z</dcterms:created>
  <dcterms:modified xsi:type="dcterms:W3CDTF">2022-05-20T08:29:00Z</dcterms:modified>
</cp:coreProperties>
</file>